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6691B1D5" w:rsidR="0043584F" w:rsidRDefault="0043584F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1513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2F7BD674" w14:textId="3EC1B13A" w:rsidR="000B6362" w:rsidRPr="000B6362" w:rsidRDefault="000B6362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IZ23GMZ.294.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32</w:t>
      </w: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</w:p>
    <w:p w14:paraId="1B743CEF" w14:textId="2255C269" w:rsidR="00A90B1A" w:rsidRPr="00551CCF" w:rsidRDefault="0043584F" w:rsidP="0043584F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00233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</w:t>
      </w:r>
      <w:r w:rsidR="007A046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0223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</w:t>
      </w:r>
      <w:r w:rsidR="000E315D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6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/P</w:t>
      </w:r>
    </w:p>
    <w:p w14:paraId="095986BE" w14:textId="3A062763" w:rsidR="00F4727F" w:rsidRPr="000B636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NAZWA POSTĘPOWANIA:</w:t>
      </w:r>
      <w:r w:rsidRPr="000B636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11863593"/>
      <w:r w:rsidR="000B6362" w:rsidRPr="000B6362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1" w:name="_Hlk214538379"/>
      <w:bookmarkEnd w:id="0"/>
      <w:r w:rsidR="000E315D" w:rsidRPr="000E315D">
        <w:rPr>
          <w:rFonts w:ascii="Arial" w:hAnsi="Arial" w:cs="Arial"/>
          <w:b/>
          <w:bCs/>
          <w:iCs/>
          <w:sz w:val="22"/>
          <w:szCs w:val="22"/>
        </w:rPr>
        <w:t>Wykonanie inwentaryzacji drzew i krzewów z podziałem na trzy zadania</w:t>
      </w:r>
      <w:bookmarkEnd w:id="1"/>
      <w:r w:rsidR="007A0463" w:rsidRPr="007A0463">
        <w:rPr>
          <w:rFonts w:ascii="Arial" w:hAnsi="Arial" w:cs="Arial"/>
          <w:b/>
          <w:bCs/>
          <w:iCs/>
          <w:sz w:val="22"/>
          <w:szCs w:val="22"/>
        </w:rPr>
        <w:t xml:space="preserve">”  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B743CF2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03-734 Warszawa</w:t>
      </w:r>
    </w:p>
    <w:p w14:paraId="1D986BA8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B66D934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ul. Parkowa 9</w:t>
      </w:r>
    </w:p>
    <w:p w14:paraId="33A7A38A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17BA6DE5" w14:textId="591ED42F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4A5D87" w:rsidRPr="004A5D87">
        <w:rPr>
          <w:rFonts w:ascii="Arial" w:hAnsi="Arial" w:cs="Arial"/>
          <w:b/>
          <w:i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195D3801" w14:textId="77777777" w:rsidR="004A5D87" w:rsidRPr="004A5D87" w:rsidRDefault="004A5D87" w:rsidP="004A5D87">
      <w:pPr>
        <w:spacing w:line="360" w:lineRule="auto"/>
        <w:rPr>
          <w:rFonts w:ascii="Arial" w:hAnsi="Arial" w:cs="Arial"/>
          <w:sz w:val="22"/>
          <w:szCs w:val="22"/>
        </w:rPr>
      </w:pPr>
      <w:r w:rsidRPr="004A5D87">
        <w:rPr>
          <w:rFonts w:ascii="Arial" w:hAnsi="Arial" w:cs="Arial"/>
          <w:sz w:val="22"/>
          <w:szCs w:val="22"/>
        </w:rPr>
        <w:t xml:space="preserve">nie zachodzą w stosunku do </w:t>
      </w:r>
      <w:r w:rsidRPr="004A5D87">
        <w:rPr>
          <w:rFonts w:ascii="Arial" w:hAnsi="Arial" w:cs="Arial"/>
          <w:i/>
          <w:sz w:val="22"/>
          <w:szCs w:val="22"/>
        </w:rPr>
        <w:t>mnie / nas*</w:t>
      </w:r>
      <w:r w:rsidRPr="004A5D87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(t. j. Dz. U. z 2025 r., poz. 514).</w:t>
      </w:r>
      <w:r w:rsidRPr="004A5D87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B0FC0" w14:textId="77777777" w:rsidR="00BF62BD" w:rsidRDefault="00BF62BD" w:rsidP="00DA091E">
      <w:r>
        <w:separator/>
      </w:r>
    </w:p>
  </w:endnote>
  <w:endnote w:type="continuationSeparator" w:id="0">
    <w:p w14:paraId="6E144933" w14:textId="77777777" w:rsidR="00BF62BD" w:rsidRDefault="00BF62BD" w:rsidP="00DA091E">
      <w:r>
        <w:continuationSeparator/>
      </w:r>
    </w:p>
  </w:endnote>
  <w:endnote w:id="1">
    <w:p w14:paraId="283A3A88" w14:textId="77777777" w:rsidR="004A5D87" w:rsidRPr="00A82964" w:rsidRDefault="004A5D87" w:rsidP="004A5D87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5CE447C6" w14:textId="77777777" w:rsidR="004A5D87" w:rsidRPr="00A82964" w:rsidRDefault="004A5D87" w:rsidP="004A5D87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CA26500" w14:textId="77777777" w:rsidR="004A5D87" w:rsidRPr="00A82964" w:rsidRDefault="004A5D87" w:rsidP="004A5D8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098452" w14:textId="77777777" w:rsidR="004A5D87" w:rsidRDefault="004A5D87" w:rsidP="004A5D87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320C9" w14:textId="77777777" w:rsidR="00BF62BD" w:rsidRDefault="00BF62BD" w:rsidP="00DA091E">
      <w:r>
        <w:separator/>
      </w:r>
    </w:p>
  </w:footnote>
  <w:footnote w:type="continuationSeparator" w:id="0">
    <w:p w14:paraId="5CE4DB33" w14:textId="77777777" w:rsidR="00BF62BD" w:rsidRDefault="00BF62B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8CE3174" w:rsidR="002D0AEA" w:rsidRPr="00440B3B" w:rsidRDefault="007A0463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7A0463">
      <w:rPr>
        <w:rFonts w:ascii="Arial" w:hAnsi="Arial" w:cs="Arial"/>
        <w:b/>
        <w:i/>
        <w:iCs/>
        <w:color w:val="auto"/>
        <w:sz w:val="18"/>
        <w:szCs w:val="16"/>
      </w:rPr>
      <w:t xml:space="preserve">Załącznik nr </w:t>
    </w:r>
    <w:r w:rsidR="00BF1383">
      <w:rPr>
        <w:rFonts w:ascii="Arial" w:hAnsi="Arial" w:cs="Arial"/>
        <w:b/>
        <w:i/>
        <w:iCs/>
        <w:color w:val="auto"/>
        <w:sz w:val="18"/>
        <w:szCs w:val="16"/>
      </w:rPr>
      <w:t>1</w:t>
    </w:r>
    <w:r w:rsidRPr="007A0463">
      <w:rPr>
        <w:rFonts w:ascii="Arial" w:hAnsi="Arial" w:cs="Arial"/>
        <w:b/>
        <w:i/>
        <w:iCs/>
        <w:color w:val="auto"/>
        <w:sz w:val="18"/>
        <w:szCs w:val="16"/>
      </w:rPr>
      <w:t xml:space="preserve"> do Informacji o postępowaniu </w:t>
    </w:r>
    <w:r w:rsidR="002D0AEA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D0AEA"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14F2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362"/>
    <w:rsid w:val="000B6BCF"/>
    <w:rsid w:val="000D2284"/>
    <w:rsid w:val="000D5153"/>
    <w:rsid w:val="000D697E"/>
    <w:rsid w:val="000E315D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E400A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92048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1336"/>
    <w:rsid w:val="00475692"/>
    <w:rsid w:val="0048151A"/>
    <w:rsid w:val="004A5D87"/>
    <w:rsid w:val="004C4052"/>
    <w:rsid w:val="004D18FD"/>
    <w:rsid w:val="004D3F66"/>
    <w:rsid w:val="004E2231"/>
    <w:rsid w:val="004E4482"/>
    <w:rsid w:val="004E526F"/>
    <w:rsid w:val="004E57B9"/>
    <w:rsid w:val="004E7147"/>
    <w:rsid w:val="004F34C8"/>
    <w:rsid w:val="004F373D"/>
    <w:rsid w:val="004F4BAB"/>
    <w:rsid w:val="004F7A42"/>
    <w:rsid w:val="00500174"/>
    <w:rsid w:val="00502E92"/>
    <w:rsid w:val="0051293B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00D4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146FB"/>
    <w:rsid w:val="00620855"/>
    <w:rsid w:val="00626ACC"/>
    <w:rsid w:val="00631B48"/>
    <w:rsid w:val="0063582E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6F76BB"/>
    <w:rsid w:val="00702706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463"/>
    <w:rsid w:val="007A08C0"/>
    <w:rsid w:val="007B0B65"/>
    <w:rsid w:val="007B16A3"/>
    <w:rsid w:val="007B3C85"/>
    <w:rsid w:val="007B5C16"/>
    <w:rsid w:val="007B79F3"/>
    <w:rsid w:val="007D1B40"/>
    <w:rsid w:val="007D49E9"/>
    <w:rsid w:val="007E4B59"/>
    <w:rsid w:val="007E5B6A"/>
    <w:rsid w:val="007E7DE1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3C2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6FD8"/>
    <w:rsid w:val="009472EE"/>
    <w:rsid w:val="00950FB6"/>
    <w:rsid w:val="00952EE6"/>
    <w:rsid w:val="0097782F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730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58EF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2D2D"/>
    <w:rsid w:val="00BE6804"/>
    <w:rsid w:val="00BE6B3F"/>
    <w:rsid w:val="00BF1383"/>
    <w:rsid w:val="00BF4223"/>
    <w:rsid w:val="00BF62BD"/>
    <w:rsid w:val="00BF6B1E"/>
    <w:rsid w:val="00C061C2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86E45"/>
    <w:rsid w:val="00D87191"/>
    <w:rsid w:val="00D914D8"/>
    <w:rsid w:val="00D945C3"/>
    <w:rsid w:val="00D94918"/>
    <w:rsid w:val="00DA091E"/>
    <w:rsid w:val="00DA4C80"/>
    <w:rsid w:val="00DB76BE"/>
    <w:rsid w:val="00DC423A"/>
    <w:rsid w:val="00DD4FAF"/>
    <w:rsid w:val="00DD73C7"/>
    <w:rsid w:val="00DE5B0D"/>
    <w:rsid w:val="00E01DFC"/>
    <w:rsid w:val="00E03309"/>
    <w:rsid w:val="00E05513"/>
    <w:rsid w:val="00E10603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1723"/>
    <w:rsid w:val="00F05A3B"/>
    <w:rsid w:val="00F07AEF"/>
    <w:rsid w:val="00F275C0"/>
    <w:rsid w:val="00F339EC"/>
    <w:rsid w:val="00F34727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17</cp:revision>
  <cp:lastPrinted>2025-11-04T09:08:00Z</cp:lastPrinted>
  <dcterms:created xsi:type="dcterms:W3CDTF">2025-11-19T07:48:00Z</dcterms:created>
  <dcterms:modified xsi:type="dcterms:W3CDTF">2026-01-27T13:23:00Z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